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87F817" w14:textId="77777777" w:rsidR="00CE79DC" w:rsidRDefault="00CE79DC"/>
    <w:p w14:paraId="05386DED" w14:textId="77777777" w:rsidR="00FE4D8C" w:rsidRDefault="00993774" w:rsidP="00993774">
      <w:pPr>
        <w:pStyle w:val="Normlnweb"/>
        <w:spacing w:before="0" w:beforeAutospacing="0" w:after="0" w:afterAutospacing="0"/>
        <w:rPr>
          <w:rStyle w:val="Siln"/>
          <w:u w:val="single"/>
        </w:rPr>
      </w:pPr>
      <w:r w:rsidRPr="009934C7">
        <w:rPr>
          <w:rStyle w:val="Siln"/>
          <w:u w:val="single"/>
        </w:rPr>
        <w:t xml:space="preserve">Informace k pobytu rodin </w:t>
      </w:r>
      <w:r w:rsidR="009934C7" w:rsidRPr="009934C7">
        <w:rPr>
          <w:rStyle w:val="Siln"/>
          <w:u w:val="single"/>
        </w:rPr>
        <w:t>v penzionu</w:t>
      </w:r>
      <w:r w:rsidRPr="009934C7">
        <w:rPr>
          <w:rStyle w:val="Siln"/>
          <w:u w:val="single"/>
        </w:rPr>
        <w:t xml:space="preserve"> </w:t>
      </w:r>
      <w:r w:rsidR="009934C7" w:rsidRPr="009934C7">
        <w:rPr>
          <w:rStyle w:val="Siln"/>
          <w:u w:val="single"/>
        </w:rPr>
        <w:t xml:space="preserve">Zátiší </w:t>
      </w:r>
    </w:p>
    <w:p w14:paraId="3A8B9292" w14:textId="77777777" w:rsidR="00FE4D8C" w:rsidRDefault="009934C7" w:rsidP="00993774">
      <w:pPr>
        <w:pStyle w:val="Normlnweb"/>
        <w:spacing w:before="0" w:beforeAutospacing="0" w:after="0" w:afterAutospacing="0"/>
        <w:rPr>
          <w:u w:val="single"/>
        </w:rPr>
      </w:pPr>
      <w:r w:rsidRPr="009934C7">
        <w:rPr>
          <w:rStyle w:val="Siln"/>
          <w:u w:val="single"/>
        </w:rPr>
        <w:t xml:space="preserve">Komorní Lhotka </w:t>
      </w:r>
      <w:r w:rsidR="00993774" w:rsidRPr="009934C7">
        <w:rPr>
          <w:rStyle w:val="Siln"/>
          <w:u w:val="single"/>
        </w:rPr>
        <w:t xml:space="preserve">v termínu od </w:t>
      </w:r>
      <w:r w:rsidRPr="009934C7">
        <w:rPr>
          <w:rStyle w:val="Siln"/>
          <w:u w:val="single"/>
        </w:rPr>
        <w:t>29</w:t>
      </w:r>
      <w:r w:rsidR="00993774" w:rsidRPr="009934C7">
        <w:rPr>
          <w:rStyle w:val="Siln"/>
          <w:u w:val="single"/>
        </w:rPr>
        <w:t xml:space="preserve">. </w:t>
      </w:r>
      <w:r w:rsidRPr="009934C7">
        <w:rPr>
          <w:rStyle w:val="Siln"/>
          <w:u w:val="single"/>
        </w:rPr>
        <w:t>10</w:t>
      </w:r>
      <w:r w:rsidR="00993774" w:rsidRPr="009934C7">
        <w:rPr>
          <w:rStyle w:val="Siln"/>
          <w:u w:val="single"/>
        </w:rPr>
        <w:t>. do 3</w:t>
      </w:r>
      <w:r w:rsidRPr="009934C7">
        <w:rPr>
          <w:rStyle w:val="Siln"/>
          <w:u w:val="single"/>
        </w:rPr>
        <w:t>1</w:t>
      </w:r>
      <w:r w:rsidR="00993774" w:rsidRPr="009934C7">
        <w:rPr>
          <w:rStyle w:val="Siln"/>
          <w:u w:val="single"/>
        </w:rPr>
        <w:t xml:space="preserve">. </w:t>
      </w:r>
      <w:r w:rsidRPr="009934C7">
        <w:rPr>
          <w:rStyle w:val="Siln"/>
          <w:u w:val="single"/>
        </w:rPr>
        <w:t>10</w:t>
      </w:r>
      <w:r w:rsidR="00993774" w:rsidRPr="009934C7">
        <w:rPr>
          <w:rStyle w:val="Siln"/>
          <w:u w:val="single"/>
        </w:rPr>
        <w:t>. 202</w:t>
      </w:r>
      <w:r>
        <w:rPr>
          <w:u w:val="single"/>
        </w:rPr>
        <w:t>1</w:t>
      </w:r>
      <w:r w:rsidR="00993774" w:rsidRPr="009934C7">
        <w:rPr>
          <w:u w:val="single"/>
        </w:rPr>
        <w:t>.</w:t>
      </w:r>
    </w:p>
    <w:p w14:paraId="664579EC" w14:textId="60DDDD9C" w:rsidR="00993774" w:rsidRDefault="00993774" w:rsidP="00993774">
      <w:pPr>
        <w:pStyle w:val="Normlnweb"/>
        <w:spacing w:before="0" w:beforeAutospacing="0" w:after="0" w:afterAutospacing="0"/>
      </w:pPr>
      <w:r w:rsidRPr="009934C7">
        <w:br/>
      </w:r>
      <w:r>
        <w:t>Vážení rodiče a milí tandemáci,</w:t>
      </w:r>
      <w:r>
        <w:br/>
        <w:t>vzhledem k blížícímu se datu realizace pobytu rodin v rámci projektu</w:t>
      </w:r>
    </w:p>
    <w:p w14:paraId="12633E56" w14:textId="39492789" w:rsidR="00993774" w:rsidRDefault="00993774" w:rsidP="00993774">
      <w:pPr>
        <w:pStyle w:val="Normlnweb"/>
        <w:spacing w:before="0" w:beforeAutospacing="0" w:after="0" w:afterAutospacing="0"/>
      </w:pPr>
      <w:r>
        <w:t>"Podporujeme hrdinství, které není vidět II</w:t>
      </w:r>
      <w:r w:rsidR="009934C7">
        <w:t>I</w:t>
      </w:r>
      <w:r>
        <w:t>" Vám zasílám</w:t>
      </w:r>
    </w:p>
    <w:p w14:paraId="045B166E" w14:textId="77777777" w:rsidR="00993774" w:rsidRDefault="00993774" w:rsidP="00993774">
      <w:pPr>
        <w:pStyle w:val="Normlnweb"/>
        <w:spacing w:before="0" w:beforeAutospacing="0" w:after="0" w:afterAutospacing="0"/>
      </w:pPr>
      <w:r>
        <w:t>časový harmonogram a potřebné informace k hladkému průběhu akce.</w:t>
      </w:r>
    </w:p>
    <w:p w14:paraId="35781B61" w14:textId="77777777" w:rsidR="00993774" w:rsidRDefault="00993774" w:rsidP="00993774">
      <w:pPr>
        <w:pStyle w:val="Normlnweb"/>
        <w:spacing w:before="0" w:beforeAutospacing="0" w:after="0" w:afterAutospacing="0"/>
      </w:pPr>
      <w:r>
        <w:br/>
        <w:t>U těchto pobytů jde o společné výjezdní setkání a vzájemnou aktivitu rodin s odborníky či lektory.</w:t>
      </w:r>
    </w:p>
    <w:p w14:paraId="5BBF3287" w14:textId="49EBC090" w:rsidR="00993774" w:rsidRDefault="00993774" w:rsidP="00993774">
      <w:pPr>
        <w:pStyle w:val="Normlnweb"/>
        <w:spacing w:before="0" w:beforeAutospacing="0" w:after="0" w:afterAutospacing="0"/>
      </w:pPr>
      <w:r>
        <w:t>Za spolek Tandem Duha se zúčastní 1</w:t>
      </w:r>
      <w:r w:rsidR="009934C7">
        <w:t>2</w:t>
      </w:r>
      <w:r>
        <w:t xml:space="preserve"> rodin</w:t>
      </w:r>
      <w:r w:rsidR="009934C7">
        <w:t xml:space="preserve"> (17 rodičů a 18 mladých </w:t>
      </w:r>
      <w:proofErr w:type="spellStart"/>
      <w:r w:rsidR="009934C7">
        <w:t>tandemáků</w:t>
      </w:r>
      <w:proofErr w:type="spellEnd"/>
      <w:r w:rsidR="009934C7">
        <w:t>)</w:t>
      </w:r>
      <w:r>
        <w:t>.</w:t>
      </w:r>
    </w:p>
    <w:p w14:paraId="4A4EB735" w14:textId="6C722872" w:rsidR="00993774" w:rsidRDefault="00993774" w:rsidP="00993774">
      <w:pPr>
        <w:pStyle w:val="Normlnweb"/>
        <w:spacing w:before="0" w:beforeAutospacing="0" w:after="0" w:afterAutospacing="0"/>
      </w:pPr>
      <w:r>
        <w:t>Protože nebudeme hotel využívat sami, je důležité dodrž</w:t>
      </w:r>
      <w:r w:rsidR="009934C7">
        <w:t>ovat</w:t>
      </w:r>
      <w:r>
        <w:t xml:space="preserve"> časový harmonogram,</w:t>
      </w:r>
    </w:p>
    <w:p w14:paraId="48D7493D" w14:textId="77777777" w:rsidR="00993774" w:rsidRDefault="00993774" w:rsidP="00993774">
      <w:pPr>
        <w:pStyle w:val="Normlnweb"/>
        <w:spacing w:before="0" w:beforeAutospacing="0" w:after="0" w:afterAutospacing="0"/>
      </w:pPr>
      <w:r>
        <w:t>který jsme společně s managerem hotelu vypracovali. Děkuji Vám předem za pochopení situace.</w:t>
      </w:r>
    </w:p>
    <w:p w14:paraId="062192F6" w14:textId="77777777" w:rsidR="00993774" w:rsidRDefault="00993774" w:rsidP="00993774">
      <w:pPr>
        <w:pStyle w:val="Normlnweb"/>
        <w:spacing w:before="0" w:beforeAutospacing="0" w:after="0" w:afterAutospacing="0"/>
      </w:pPr>
      <w:r>
        <w:t>Většina rodin využije vlastní dopravu. Pro účastníky, kteří se nemohou dopravit sami, bude připraven minibus.</w:t>
      </w:r>
    </w:p>
    <w:p w14:paraId="510FAD20" w14:textId="504DCA68" w:rsidR="00993774" w:rsidRDefault="00993774" w:rsidP="00993774">
      <w:pPr>
        <w:pStyle w:val="Normlnweb"/>
        <w:spacing w:before="0" w:beforeAutospacing="0" w:after="0" w:afterAutospacing="0"/>
      </w:pPr>
      <w:r>
        <w:t xml:space="preserve">Odjezd minibusu od školy (na ulici </w:t>
      </w:r>
      <w:proofErr w:type="spellStart"/>
      <w:r>
        <w:t>Vydmuchov</w:t>
      </w:r>
      <w:proofErr w:type="spellEnd"/>
      <w:r>
        <w:t>) je v 1</w:t>
      </w:r>
      <w:r w:rsidR="009934C7">
        <w:t>3</w:t>
      </w:r>
      <w:r>
        <w:t>:</w:t>
      </w:r>
      <w:r w:rsidR="009934C7">
        <w:t>3</w:t>
      </w:r>
      <w:r>
        <w:t>0 hodin</w:t>
      </w:r>
      <w:r w:rsidR="00834384">
        <w:t>. Účastníci, kteří využijí dopravu minibusem si budou dopravu hradit. Pobyt i strava je hrazena z projektu.</w:t>
      </w:r>
    </w:p>
    <w:p w14:paraId="42DE1F69" w14:textId="340D1578" w:rsidR="00FE4D8C" w:rsidRDefault="00993774" w:rsidP="00993774">
      <w:pPr>
        <w:pStyle w:val="Normlnweb"/>
        <w:spacing w:before="0" w:beforeAutospacing="0" w:after="0" w:afterAutospacing="0"/>
      </w:pPr>
      <w:r>
        <w:t xml:space="preserve">Hlavně </w:t>
      </w:r>
      <w:r w:rsidR="009E4ED0">
        <w:t>si zabalte</w:t>
      </w:r>
      <w:r>
        <w:t xml:space="preserve"> dobrou náladu, sportovní oblečení</w:t>
      </w:r>
      <w:r w:rsidR="009E4ED0">
        <w:t xml:space="preserve"> mládež</w:t>
      </w:r>
      <w:r w:rsidR="009934C7">
        <w:t xml:space="preserve"> i rodiče, </w:t>
      </w:r>
      <w:r w:rsidR="00FE4D8C">
        <w:t xml:space="preserve">také </w:t>
      </w:r>
      <w:r w:rsidR="009934C7">
        <w:t xml:space="preserve">malou deku a polštářek ke cvičení </w:t>
      </w:r>
      <w:r w:rsidR="00834384">
        <w:t xml:space="preserve">s </w:t>
      </w:r>
      <w:r w:rsidR="009934C7">
        <w:t>j</w:t>
      </w:r>
      <w:r w:rsidR="00FE4D8C">
        <w:t>ó</w:t>
      </w:r>
      <w:r w:rsidR="009934C7">
        <w:t>g</w:t>
      </w:r>
      <w:r w:rsidR="00FE4D8C">
        <w:t>i</w:t>
      </w:r>
      <w:r w:rsidR="00834384">
        <w:t>nkou</w:t>
      </w:r>
      <w:r w:rsidR="009934C7">
        <w:t>)</w:t>
      </w:r>
      <w:r w:rsidR="00834384">
        <w:t xml:space="preserve">. V pátek od 15 hodiny si někteří rodiče objednali v Bylinných lázničkách koupele a masáže, které se nacházejí 3 km od místa pobytu. Mládež bude mít v tomto čase program se svými asistenty ve společenské místnosti penzionu. </w:t>
      </w:r>
    </w:p>
    <w:p w14:paraId="0138734C" w14:textId="531E34A5" w:rsidR="00993774" w:rsidRDefault="00834384" w:rsidP="00993774">
      <w:pPr>
        <w:pStyle w:val="Normlnweb"/>
        <w:spacing w:before="0" w:beforeAutospacing="0" w:after="0" w:afterAutospacing="0"/>
      </w:pPr>
      <w:r>
        <w:t xml:space="preserve">V sobotu v 10 a12 hodin mohou </w:t>
      </w:r>
      <w:r w:rsidR="00FE4D8C">
        <w:t xml:space="preserve">ještě </w:t>
      </w:r>
      <w:r>
        <w:t xml:space="preserve">využít koupele i masáže </w:t>
      </w:r>
      <w:r>
        <w:t>asistenti nebo i ostatní rodiče</w:t>
      </w:r>
      <w:r>
        <w:t>, kteří s</w:t>
      </w:r>
      <w:r w:rsidR="00FE4D8C">
        <w:t>e rozhodnou využít nabízené služby. Zájemci se mi nahlásí do 25. 10. 2021</w:t>
      </w:r>
    </w:p>
    <w:p w14:paraId="6DABE713" w14:textId="48D68DF6" w:rsidR="00993774" w:rsidRDefault="00993774" w:rsidP="00993774">
      <w:pPr>
        <w:pStyle w:val="Normlnweb"/>
        <w:spacing w:before="0" w:beforeAutospacing="0" w:after="0" w:afterAutospacing="0"/>
      </w:pPr>
      <w:r>
        <w:t>V případě dotazů, či nejasností mě neváhejte kontaktovat.</w:t>
      </w:r>
    </w:p>
    <w:p w14:paraId="6A10DF0C" w14:textId="77777777" w:rsidR="00FE4D8C" w:rsidRDefault="00FE4D8C" w:rsidP="00993774">
      <w:pPr>
        <w:pStyle w:val="Normlnweb"/>
        <w:spacing w:before="0" w:beforeAutospacing="0" w:after="0" w:afterAutospacing="0"/>
      </w:pPr>
    </w:p>
    <w:p w14:paraId="76CCB425" w14:textId="77777777" w:rsidR="00993774" w:rsidRDefault="00993774" w:rsidP="00993774">
      <w:pPr>
        <w:pStyle w:val="Normlnweb"/>
        <w:spacing w:before="0" w:beforeAutospacing="0" w:after="0" w:afterAutospacing="0"/>
      </w:pPr>
      <w:r>
        <w:t>Těším se na Vás </w:t>
      </w:r>
    </w:p>
    <w:p w14:paraId="2627D891" w14:textId="77777777" w:rsidR="00993774" w:rsidRDefault="00993774" w:rsidP="00993774">
      <w:pPr>
        <w:pStyle w:val="Normlnweb"/>
        <w:spacing w:before="0" w:beforeAutospacing="0" w:after="0" w:afterAutospacing="0"/>
      </w:pPr>
      <w:r>
        <w:t>Durajová Helena</w:t>
      </w:r>
    </w:p>
    <w:p w14:paraId="61AC0685" w14:textId="77777777" w:rsidR="00993774" w:rsidRDefault="00993774"/>
    <w:sectPr w:rsidR="009937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3774"/>
    <w:rsid w:val="000665C4"/>
    <w:rsid w:val="000804EB"/>
    <w:rsid w:val="00083242"/>
    <w:rsid w:val="000B4F4B"/>
    <w:rsid w:val="00132585"/>
    <w:rsid w:val="001823AF"/>
    <w:rsid w:val="001A26B8"/>
    <w:rsid w:val="0023775D"/>
    <w:rsid w:val="0026757E"/>
    <w:rsid w:val="0027009D"/>
    <w:rsid w:val="002C402D"/>
    <w:rsid w:val="00343847"/>
    <w:rsid w:val="0036248E"/>
    <w:rsid w:val="00447995"/>
    <w:rsid w:val="004611D9"/>
    <w:rsid w:val="00506777"/>
    <w:rsid w:val="00540853"/>
    <w:rsid w:val="005C5C7F"/>
    <w:rsid w:val="005D0216"/>
    <w:rsid w:val="005D18BB"/>
    <w:rsid w:val="0063569A"/>
    <w:rsid w:val="00651B90"/>
    <w:rsid w:val="00665E69"/>
    <w:rsid w:val="006728B0"/>
    <w:rsid w:val="007016BF"/>
    <w:rsid w:val="00793008"/>
    <w:rsid w:val="007F0EAA"/>
    <w:rsid w:val="007F226C"/>
    <w:rsid w:val="00834384"/>
    <w:rsid w:val="00846A84"/>
    <w:rsid w:val="008556FD"/>
    <w:rsid w:val="00883117"/>
    <w:rsid w:val="009435AE"/>
    <w:rsid w:val="00952A41"/>
    <w:rsid w:val="009854E1"/>
    <w:rsid w:val="0099085D"/>
    <w:rsid w:val="009934C7"/>
    <w:rsid w:val="00993774"/>
    <w:rsid w:val="009C2865"/>
    <w:rsid w:val="009E4ED0"/>
    <w:rsid w:val="009F2355"/>
    <w:rsid w:val="009F23BD"/>
    <w:rsid w:val="00A37C2C"/>
    <w:rsid w:val="00A61E6A"/>
    <w:rsid w:val="00A873C7"/>
    <w:rsid w:val="00A94649"/>
    <w:rsid w:val="00AE532B"/>
    <w:rsid w:val="00AF2A99"/>
    <w:rsid w:val="00B00C6C"/>
    <w:rsid w:val="00B2656D"/>
    <w:rsid w:val="00B401EB"/>
    <w:rsid w:val="00B956AD"/>
    <w:rsid w:val="00C716C8"/>
    <w:rsid w:val="00C93FA6"/>
    <w:rsid w:val="00CC05AF"/>
    <w:rsid w:val="00CC36CD"/>
    <w:rsid w:val="00CC374B"/>
    <w:rsid w:val="00CE79DC"/>
    <w:rsid w:val="00D0142F"/>
    <w:rsid w:val="00D34BDC"/>
    <w:rsid w:val="00D82A2E"/>
    <w:rsid w:val="00D93137"/>
    <w:rsid w:val="00DA1779"/>
    <w:rsid w:val="00DB033C"/>
    <w:rsid w:val="00DD37D3"/>
    <w:rsid w:val="00DD4A5B"/>
    <w:rsid w:val="00E51138"/>
    <w:rsid w:val="00E657C3"/>
    <w:rsid w:val="00EB2302"/>
    <w:rsid w:val="00F34F91"/>
    <w:rsid w:val="00F53506"/>
    <w:rsid w:val="00FC2838"/>
    <w:rsid w:val="00FD4BCB"/>
    <w:rsid w:val="00FE4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2BD42"/>
  <w15:docId w15:val="{49E5B3B3-D6C1-47BE-A991-B01F54F0C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993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937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61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226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Durajová Helena</cp:lastModifiedBy>
  <cp:revision>7</cp:revision>
  <dcterms:created xsi:type="dcterms:W3CDTF">2020-08-26T18:16:00Z</dcterms:created>
  <dcterms:modified xsi:type="dcterms:W3CDTF">2021-10-10T13:45:00Z</dcterms:modified>
</cp:coreProperties>
</file>